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204" w:rsidRDefault="00485204" w:rsidP="00485204">
      <w:pPr>
        <w:pStyle w:val="berschrift2"/>
        <w:keepNext w:val="0"/>
        <w:widowControl w:val="0"/>
        <w:spacing w:before="0" w:after="0"/>
        <w:rPr>
          <w:lang w:val="fr-FR"/>
        </w:rPr>
      </w:pPr>
    </w:p>
    <w:p w:rsidR="00807B68" w:rsidRDefault="00795566" w:rsidP="00807B68">
      <w:pPr>
        <w:pStyle w:val="ekvuebungstitel"/>
        <w:ind w:right="1757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Zusatztondokument</w:t>
      </w:r>
    </w:p>
    <w:p w:rsidR="00691134" w:rsidRPr="00691134" w:rsidRDefault="000B2C6C" w:rsidP="00691134">
      <w:pPr>
        <w:pStyle w:val="ekvp"/>
        <w:rPr>
          <w:rFonts w:ascii="Arial" w:hAnsi="Arial" w:cs="Arial"/>
          <w:b/>
          <w:sz w:val="24"/>
          <w:lang w:eastAsia="de-DE"/>
        </w:rPr>
      </w:pPr>
      <w:r>
        <w:rPr>
          <w:rFonts w:ascii="Arial" w:hAnsi="Arial" w:cs="Arial"/>
          <w:b/>
          <w:sz w:val="24"/>
        </w:rPr>
        <w:t>[</w:t>
      </w:r>
      <w:r w:rsidRPr="009E6A1C">
        <w:rPr>
          <w:rFonts w:ascii="Arial" w:hAnsi="Arial" w:cs="Arial"/>
          <w:b/>
          <w:sz w:val="24"/>
        </w:rPr>
        <w:t>ʃ</w:t>
      </w:r>
      <w:r>
        <w:rPr>
          <w:rFonts w:ascii="Arial" w:hAnsi="Arial" w:cs="Arial"/>
          <w:b/>
          <w:sz w:val="24"/>
        </w:rPr>
        <w:t>]</w:t>
      </w:r>
      <w:r w:rsidRPr="009E6A1C">
        <w:rPr>
          <w:rFonts w:ascii="Arial" w:hAnsi="Arial" w:cs="Arial"/>
          <w:b/>
          <w:sz w:val="24"/>
        </w:rPr>
        <w:t xml:space="preserve"> ou </w:t>
      </w:r>
      <w:r>
        <w:rPr>
          <w:rFonts w:ascii="Arial" w:hAnsi="Arial" w:cs="Arial"/>
          <w:b/>
          <w:sz w:val="24"/>
        </w:rPr>
        <w:t>[</w:t>
      </w:r>
      <w:r w:rsidRPr="009E6A1C">
        <w:rPr>
          <w:rFonts w:ascii="Arial" w:hAnsi="Arial" w:cs="Arial"/>
          <w:b/>
          <w:sz w:val="24"/>
        </w:rPr>
        <w:t>ʒ</w:t>
      </w:r>
      <w:r>
        <w:rPr>
          <w:rFonts w:ascii="Arial" w:hAnsi="Arial" w:cs="Arial"/>
          <w:b/>
          <w:sz w:val="24"/>
        </w:rPr>
        <w:t>]</w:t>
      </w:r>
      <w:r w:rsidRPr="009E6A1C">
        <w:rPr>
          <w:rFonts w:ascii="Arial" w:hAnsi="Arial" w:cs="Arial"/>
          <w:b/>
          <w:sz w:val="24"/>
        </w:rPr>
        <w:t xml:space="preserve"> ou </w:t>
      </w:r>
      <w:r>
        <w:rPr>
          <w:rFonts w:ascii="Arial" w:hAnsi="Arial" w:cs="Arial"/>
          <w:b/>
          <w:sz w:val="24"/>
        </w:rPr>
        <w:t>[</w:t>
      </w:r>
      <w:r w:rsidRPr="009E6A1C">
        <w:rPr>
          <w:rFonts w:ascii="Arial" w:hAnsi="Arial" w:cs="Arial"/>
          <w:b/>
          <w:sz w:val="24"/>
        </w:rPr>
        <w:t>ɡ</w:t>
      </w:r>
      <w:r>
        <w:rPr>
          <w:rFonts w:ascii="Arial" w:hAnsi="Arial" w:cs="Arial"/>
          <w:b/>
          <w:sz w:val="24"/>
        </w:rPr>
        <w:t>]</w:t>
      </w:r>
      <w:r w:rsidRPr="009E6A1C">
        <w:rPr>
          <w:rFonts w:ascii="Arial" w:hAnsi="Arial" w:cs="Arial"/>
          <w:b/>
          <w:sz w:val="24"/>
        </w:rPr>
        <w:t>?</w:t>
      </w:r>
      <w:bookmarkStart w:id="0" w:name="_GoBack"/>
      <w:bookmarkEnd w:id="0"/>
    </w:p>
    <w:p w:rsidR="00691134" w:rsidRPr="00691134" w:rsidRDefault="00691134" w:rsidP="00691134">
      <w:pPr>
        <w:pStyle w:val="ekvp"/>
        <w:rPr>
          <w:lang w:eastAsia="de-DE"/>
        </w:rPr>
      </w:pPr>
    </w:p>
    <w:p w:rsidR="00795566" w:rsidRPr="00795566" w:rsidRDefault="00795566" w:rsidP="00795566">
      <w:pPr>
        <w:rPr>
          <w:rFonts w:ascii="Arial" w:hAnsi="Arial" w:cs="Arial"/>
          <w:lang w:val="fr-FR"/>
        </w:rPr>
      </w:pPr>
      <w:proofErr w:type="gramStart"/>
      <w:r w:rsidRPr="00795566">
        <w:rPr>
          <w:rFonts w:ascii="Arial" w:hAnsi="Arial" w:cs="Arial"/>
          <w:lang w:val="fr-FR"/>
        </w:rPr>
        <w:t>chez</w:t>
      </w:r>
      <w:proofErr w:type="gramEnd"/>
    </w:p>
    <w:p w:rsidR="00795566" w:rsidRPr="00795566" w:rsidRDefault="00795566" w:rsidP="00795566">
      <w:pPr>
        <w:rPr>
          <w:rFonts w:ascii="Arial" w:hAnsi="Arial" w:cs="Arial"/>
          <w:lang w:val="fr-FR"/>
        </w:rPr>
      </w:pPr>
      <w:proofErr w:type="gramStart"/>
      <w:r w:rsidRPr="00795566">
        <w:rPr>
          <w:rFonts w:ascii="Arial" w:hAnsi="Arial" w:cs="Arial"/>
          <w:lang w:val="fr-FR"/>
        </w:rPr>
        <w:t>affiche</w:t>
      </w:r>
      <w:proofErr w:type="gramEnd"/>
    </w:p>
    <w:p w:rsidR="00795566" w:rsidRPr="00795566" w:rsidRDefault="00795566" w:rsidP="00795566">
      <w:pPr>
        <w:rPr>
          <w:rFonts w:ascii="Arial" w:hAnsi="Arial" w:cs="Arial"/>
          <w:lang w:val="fr-FR"/>
        </w:rPr>
      </w:pPr>
      <w:proofErr w:type="gramStart"/>
      <w:r w:rsidRPr="00795566">
        <w:rPr>
          <w:rFonts w:ascii="Arial" w:hAnsi="Arial" w:cs="Arial"/>
          <w:lang w:val="fr-FR"/>
        </w:rPr>
        <w:t>dimanche</w:t>
      </w:r>
      <w:proofErr w:type="gramEnd"/>
    </w:p>
    <w:p w:rsidR="00795566" w:rsidRPr="00795566" w:rsidRDefault="00795566" w:rsidP="00795566">
      <w:pPr>
        <w:rPr>
          <w:rFonts w:ascii="Arial" w:hAnsi="Arial" w:cs="Arial"/>
          <w:lang w:val="fr-FR"/>
        </w:rPr>
      </w:pPr>
      <w:proofErr w:type="gramStart"/>
      <w:r w:rsidRPr="00795566">
        <w:rPr>
          <w:rFonts w:ascii="Arial" w:hAnsi="Arial" w:cs="Arial"/>
          <w:lang w:val="fr-FR"/>
        </w:rPr>
        <w:t>janvier</w:t>
      </w:r>
      <w:proofErr w:type="gramEnd"/>
    </w:p>
    <w:p w:rsidR="00795566" w:rsidRPr="00795566" w:rsidRDefault="00795566" w:rsidP="00795566">
      <w:pPr>
        <w:rPr>
          <w:rFonts w:ascii="Arial" w:hAnsi="Arial" w:cs="Arial"/>
          <w:lang w:val="fr-FR"/>
        </w:rPr>
      </w:pPr>
      <w:proofErr w:type="gramStart"/>
      <w:r w:rsidRPr="00795566">
        <w:rPr>
          <w:rFonts w:ascii="Arial" w:hAnsi="Arial" w:cs="Arial"/>
          <w:lang w:val="fr-FR"/>
        </w:rPr>
        <w:t>bonjour</w:t>
      </w:r>
      <w:proofErr w:type="gramEnd"/>
    </w:p>
    <w:p w:rsidR="00795566" w:rsidRPr="00795566" w:rsidRDefault="00795566" w:rsidP="00795566">
      <w:pPr>
        <w:rPr>
          <w:rFonts w:ascii="Arial" w:hAnsi="Arial" w:cs="Arial"/>
          <w:lang w:val="fr-FR"/>
        </w:rPr>
      </w:pPr>
      <w:proofErr w:type="gramStart"/>
      <w:r w:rsidRPr="00795566">
        <w:rPr>
          <w:rFonts w:ascii="Arial" w:hAnsi="Arial" w:cs="Arial"/>
          <w:lang w:val="fr-FR"/>
        </w:rPr>
        <w:t>jeudi</w:t>
      </w:r>
      <w:proofErr w:type="gramEnd"/>
    </w:p>
    <w:p w:rsidR="00795566" w:rsidRPr="00795566" w:rsidRDefault="00795566" w:rsidP="00795566">
      <w:pPr>
        <w:rPr>
          <w:rFonts w:ascii="Arial" w:hAnsi="Arial" w:cs="Arial"/>
          <w:lang w:val="fr-FR"/>
        </w:rPr>
      </w:pPr>
      <w:proofErr w:type="gramStart"/>
      <w:r w:rsidRPr="00795566">
        <w:rPr>
          <w:rFonts w:ascii="Arial" w:hAnsi="Arial" w:cs="Arial"/>
          <w:lang w:val="fr-FR"/>
        </w:rPr>
        <w:t>mangeons</w:t>
      </w:r>
      <w:proofErr w:type="gramEnd"/>
    </w:p>
    <w:p w:rsidR="00795566" w:rsidRPr="00795566" w:rsidRDefault="00795566" w:rsidP="00795566">
      <w:pPr>
        <w:rPr>
          <w:rFonts w:ascii="Arial" w:hAnsi="Arial" w:cs="Arial"/>
          <w:lang w:val="fr-FR"/>
        </w:rPr>
      </w:pPr>
      <w:proofErr w:type="gramStart"/>
      <w:r w:rsidRPr="00795566">
        <w:rPr>
          <w:rFonts w:ascii="Arial" w:hAnsi="Arial" w:cs="Arial"/>
          <w:lang w:val="fr-FR"/>
        </w:rPr>
        <w:t>bougie</w:t>
      </w:r>
      <w:proofErr w:type="gramEnd"/>
    </w:p>
    <w:p w:rsidR="00795566" w:rsidRPr="00795566" w:rsidRDefault="00795566" w:rsidP="00795566">
      <w:pPr>
        <w:rPr>
          <w:rFonts w:ascii="Arial" w:hAnsi="Arial" w:cs="Arial"/>
          <w:lang w:val="fr-FR"/>
        </w:rPr>
      </w:pPr>
      <w:proofErr w:type="gramStart"/>
      <w:r w:rsidRPr="00795566">
        <w:rPr>
          <w:rFonts w:ascii="Arial" w:hAnsi="Arial" w:cs="Arial"/>
          <w:lang w:val="fr-FR"/>
        </w:rPr>
        <w:t>gymnastique</w:t>
      </w:r>
      <w:proofErr w:type="gramEnd"/>
    </w:p>
    <w:p w:rsidR="00795566" w:rsidRPr="00795566" w:rsidRDefault="00795566" w:rsidP="00795566">
      <w:pPr>
        <w:rPr>
          <w:rFonts w:ascii="Arial" w:hAnsi="Arial" w:cs="Arial"/>
          <w:lang w:val="fr-FR"/>
        </w:rPr>
      </w:pPr>
      <w:proofErr w:type="gramStart"/>
      <w:r w:rsidRPr="00795566">
        <w:rPr>
          <w:rFonts w:ascii="Arial" w:hAnsi="Arial" w:cs="Arial"/>
          <w:lang w:val="fr-FR"/>
        </w:rPr>
        <w:t>garçon</w:t>
      </w:r>
      <w:proofErr w:type="gramEnd"/>
    </w:p>
    <w:p w:rsidR="00795566" w:rsidRPr="00795566" w:rsidRDefault="00795566" w:rsidP="00795566">
      <w:pPr>
        <w:pStyle w:val="ekvsprechtext"/>
        <w:ind w:left="0" w:right="1701" w:firstLine="0"/>
        <w:rPr>
          <w:rFonts w:ascii="Arial" w:hAnsi="Arial" w:cs="Arial"/>
          <w:sz w:val="24"/>
          <w:szCs w:val="24"/>
        </w:rPr>
      </w:pPr>
      <w:r w:rsidRPr="00795566">
        <w:rPr>
          <w:rFonts w:ascii="Arial" w:hAnsi="Arial" w:cs="Arial"/>
          <w:sz w:val="24"/>
          <w:szCs w:val="24"/>
        </w:rPr>
        <w:t>gomme</w:t>
      </w:r>
    </w:p>
    <w:p w:rsidR="00DC15D1" w:rsidRPr="007D0964" w:rsidRDefault="00DC15D1" w:rsidP="006F101E">
      <w:pPr>
        <w:rPr>
          <w:rFonts w:ascii="Arial" w:hAnsi="Arial" w:cs="Arial"/>
          <w:lang w:val="fr-FR"/>
        </w:rPr>
      </w:pPr>
    </w:p>
    <w:sectPr w:rsidR="00DC15D1" w:rsidRPr="007D09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38A" w:rsidRDefault="00E7238A">
      <w:r>
        <w:separator/>
      </w:r>
    </w:p>
  </w:endnote>
  <w:endnote w:type="continuationSeparator" w:id="0">
    <w:p w:rsidR="00E7238A" w:rsidRDefault="00E7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loST11KBuch">
    <w:altName w:val="Times New Roman"/>
    <w:charset w:val="00"/>
    <w:family w:val="auto"/>
    <w:pitch w:val="variable"/>
    <w:sig w:usb0="00000087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Krftg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0D5" w:rsidRDefault="002800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3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9"/>
      <w:gridCol w:w="5455"/>
      <w:gridCol w:w="2601"/>
    </w:tblGrid>
    <w:tr w:rsidR="002800D5" w:rsidRPr="000B2C6C" w:rsidTr="002800D5">
      <w:tc>
        <w:tcPr>
          <w:tcW w:w="1077" w:type="dxa"/>
          <w:tcBorders>
            <w:top w:val="nil"/>
            <w:left w:val="nil"/>
            <w:bottom w:val="nil"/>
            <w:right w:val="nil"/>
          </w:tcBorders>
          <w:hideMark/>
        </w:tcPr>
        <w:p w:rsidR="002800D5" w:rsidRDefault="002800D5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542925" cy="266700"/>
                <wp:effectExtent l="0" t="0" r="9525" b="0"/>
                <wp:docPr id="2" name="Grafik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800D5" w:rsidRDefault="002800D5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Klett Verlag GmbH, Stuttgart 2018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800D5" w:rsidRDefault="005E4979">
          <w:pPr>
            <w:pStyle w:val="PDF"/>
            <w:spacing w:line="140" w:lineRule="atLeast"/>
            <w:rPr>
              <w:sz w:val="12"/>
              <w:szCs w:val="12"/>
            </w:rPr>
          </w:pPr>
          <w:r>
            <w:rPr>
              <w:b/>
              <w:sz w:val="12"/>
              <w:szCs w:val="12"/>
            </w:rPr>
            <w:t>Seite aus:</w:t>
          </w:r>
          <w:r>
            <w:rPr>
              <w:sz w:val="12"/>
              <w:szCs w:val="12"/>
            </w:rPr>
            <w:t xml:space="preserve"> 622266 Découvertes 1, Bayern,</w:t>
          </w:r>
          <w:r>
            <w:rPr>
              <w:sz w:val="12"/>
              <w:szCs w:val="12"/>
            </w:rPr>
            <w:br/>
          </w:r>
          <w:proofErr w:type="spellStart"/>
          <w:r>
            <w:rPr>
              <w:sz w:val="12"/>
              <w:szCs w:val="12"/>
            </w:rPr>
            <w:t>Cahier</w:t>
          </w:r>
          <w:proofErr w:type="spellEnd"/>
          <w:r>
            <w:rPr>
              <w:sz w:val="12"/>
              <w:szCs w:val="12"/>
            </w:rPr>
            <w:t xml:space="preserve"> </w:t>
          </w:r>
          <w:proofErr w:type="spellStart"/>
          <w:r>
            <w:rPr>
              <w:sz w:val="12"/>
              <w:szCs w:val="12"/>
            </w:rPr>
            <w:t>d’activités</w:t>
          </w:r>
          <w:proofErr w:type="spellEnd"/>
          <w:r>
            <w:rPr>
              <w:sz w:val="12"/>
              <w:szCs w:val="12"/>
            </w:rPr>
            <w:t>, Lehrerfassung</w:t>
          </w:r>
        </w:p>
      </w:tc>
    </w:tr>
  </w:tbl>
  <w:p w:rsidR="008255DF" w:rsidRPr="002800D5" w:rsidRDefault="008255DF" w:rsidP="002800D5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0D5" w:rsidRDefault="002800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38A" w:rsidRDefault="00E7238A">
      <w:r>
        <w:separator/>
      </w:r>
    </w:p>
  </w:footnote>
  <w:footnote w:type="continuationSeparator" w:id="0">
    <w:p w:rsidR="00E7238A" w:rsidRDefault="00E72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0D5" w:rsidRDefault="002800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5DF" w:rsidRPr="008255DF" w:rsidRDefault="00597297" w:rsidP="008255DF">
    <w:pPr>
      <w:pStyle w:val="berschrift2"/>
      <w:rPr>
        <w:u w:val="single"/>
        <w:lang w:val="fr-FR"/>
      </w:rPr>
    </w:pPr>
    <w:proofErr w:type="spellStart"/>
    <w:r>
      <w:rPr>
        <w:u w:val="single"/>
      </w:rPr>
      <w:t>Cahier</w:t>
    </w:r>
    <w:proofErr w:type="spellEnd"/>
    <w:r>
      <w:rPr>
        <w:u w:val="single"/>
      </w:rPr>
      <w:t xml:space="preserve"> </w:t>
    </w:r>
    <w:proofErr w:type="spellStart"/>
    <w:r>
      <w:rPr>
        <w:u w:val="single"/>
      </w:rPr>
      <w:t>d’activités</w:t>
    </w:r>
    <w:proofErr w:type="spellEnd"/>
    <w:r>
      <w:rPr>
        <w:u w:val="single"/>
      </w:rPr>
      <w:t xml:space="preserve">, </w:t>
    </w:r>
    <w:proofErr w:type="spellStart"/>
    <w:r w:rsidR="00DC15D1">
      <w:rPr>
        <w:u w:val="single"/>
      </w:rPr>
      <w:t>Unit</w:t>
    </w:r>
    <w:r w:rsidR="00CA318A">
      <w:rPr>
        <w:u w:val="single"/>
      </w:rPr>
      <w:t>é</w:t>
    </w:r>
    <w:proofErr w:type="spellEnd"/>
    <w:r w:rsidR="00CA318A">
      <w:rPr>
        <w:u w:val="single"/>
      </w:rPr>
      <w:t xml:space="preserve"> 4</w:t>
    </w:r>
    <w:r w:rsidR="008255DF" w:rsidRPr="008255DF">
      <w:rPr>
        <w:u w:val="single"/>
      </w:rPr>
      <w:t xml:space="preserve">, </w:t>
    </w:r>
    <w:proofErr w:type="spellStart"/>
    <w:r w:rsidR="008255DF" w:rsidRPr="008255DF">
      <w:rPr>
        <w:u w:val="single"/>
        <w:lang w:val="fr-FR"/>
      </w:rPr>
      <w:t>Transkription</w:t>
    </w:r>
    <w:proofErr w:type="spellEnd"/>
    <w:r w:rsidR="008255DF" w:rsidRPr="008255DF">
      <w:rPr>
        <w:u w:val="single"/>
        <w:lang w:val="fr-FR"/>
      </w:rPr>
      <w:t xml:space="preserve"> </w:t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0D5" w:rsidRDefault="002800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5DF"/>
    <w:rsid w:val="0001411A"/>
    <w:rsid w:val="00027339"/>
    <w:rsid w:val="00031AE9"/>
    <w:rsid w:val="00032D6B"/>
    <w:rsid w:val="00036E1C"/>
    <w:rsid w:val="00043675"/>
    <w:rsid w:val="00090B42"/>
    <w:rsid w:val="000A74BB"/>
    <w:rsid w:val="000B2C6C"/>
    <w:rsid w:val="000C61DE"/>
    <w:rsid w:val="000F3178"/>
    <w:rsid w:val="00101BAC"/>
    <w:rsid w:val="00102726"/>
    <w:rsid w:val="00105FB3"/>
    <w:rsid w:val="00111B09"/>
    <w:rsid w:val="00125541"/>
    <w:rsid w:val="00125E6F"/>
    <w:rsid w:val="0013362D"/>
    <w:rsid w:val="00133E12"/>
    <w:rsid w:val="001407AD"/>
    <w:rsid w:val="00146847"/>
    <w:rsid w:val="00152B92"/>
    <w:rsid w:val="001766AA"/>
    <w:rsid w:val="00197F85"/>
    <w:rsid w:val="001C70FB"/>
    <w:rsid w:val="001F1853"/>
    <w:rsid w:val="00215356"/>
    <w:rsid w:val="00231DCA"/>
    <w:rsid w:val="00243ACD"/>
    <w:rsid w:val="00251278"/>
    <w:rsid w:val="002527D3"/>
    <w:rsid w:val="002639F6"/>
    <w:rsid w:val="0026451D"/>
    <w:rsid w:val="002707FE"/>
    <w:rsid w:val="002800D5"/>
    <w:rsid w:val="00287CC1"/>
    <w:rsid w:val="002B2A00"/>
    <w:rsid w:val="002B4B20"/>
    <w:rsid w:val="002B5A6E"/>
    <w:rsid w:val="002C56D3"/>
    <w:rsid w:val="002D01B3"/>
    <w:rsid w:val="002D798B"/>
    <w:rsid w:val="002F1D73"/>
    <w:rsid w:val="00316BC2"/>
    <w:rsid w:val="00320DDD"/>
    <w:rsid w:val="003328B1"/>
    <w:rsid w:val="00351F66"/>
    <w:rsid w:val="003553F3"/>
    <w:rsid w:val="003A05C9"/>
    <w:rsid w:val="003A7E37"/>
    <w:rsid w:val="003D2CF3"/>
    <w:rsid w:val="003D35BC"/>
    <w:rsid w:val="003F4306"/>
    <w:rsid w:val="003F5FC9"/>
    <w:rsid w:val="0040485A"/>
    <w:rsid w:val="004104E3"/>
    <w:rsid w:val="00413812"/>
    <w:rsid w:val="00414B51"/>
    <w:rsid w:val="00422164"/>
    <w:rsid w:val="0042377D"/>
    <w:rsid w:val="00437F1E"/>
    <w:rsid w:val="00444C72"/>
    <w:rsid w:val="004527EC"/>
    <w:rsid w:val="00456B76"/>
    <w:rsid w:val="00462E54"/>
    <w:rsid w:val="00464E10"/>
    <w:rsid w:val="004650E6"/>
    <w:rsid w:val="00484D28"/>
    <w:rsid w:val="00485204"/>
    <w:rsid w:val="004D15FC"/>
    <w:rsid w:val="004D28A3"/>
    <w:rsid w:val="004D5993"/>
    <w:rsid w:val="004E0E08"/>
    <w:rsid w:val="004E11A5"/>
    <w:rsid w:val="004E5D0C"/>
    <w:rsid w:val="005025B0"/>
    <w:rsid w:val="005061F7"/>
    <w:rsid w:val="00530755"/>
    <w:rsid w:val="005375E5"/>
    <w:rsid w:val="005478E8"/>
    <w:rsid w:val="00547A28"/>
    <w:rsid w:val="00547B00"/>
    <w:rsid w:val="005535AA"/>
    <w:rsid w:val="00563B74"/>
    <w:rsid w:val="005664FD"/>
    <w:rsid w:val="00566FFA"/>
    <w:rsid w:val="00567873"/>
    <w:rsid w:val="00583BC4"/>
    <w:rsid w:val="00585F96"/>
    <w:rsid w:val="00592479"/>
    <w:rsid w:val="00593602"/>
    <w:rsid w:val="00597297"/>
    <w:rsid w:val="005B4C76"/>
    <w:rsid w:val="005D538D"/>
    <w:rsid w:val="005D574E"/>
    <w:rsid w:val="005E4979"/>
    <w:rsid w:val="005E796C"/>
    <w:rsid w:val="005F6B9D"/>
    <w:rsid w:val="00602E42"/>
    <w:rsid w:val="00613503"/>
    <w:rsid w:val="00627C2E"/>
    <w:rsid w:val="00631119"/>
    <w:rsid w:val="006415C0"/>
    <w:rsid w:val="00651121"/>
    <w:rsid w:val="00653BAD"/>
    <w:rsid w:val="00670F64"/>
    <w:rsid w:val="00680B78"/>
    <w:rsid w:val="00682EEE"/>
    <w:rsid w:val="00683FB3"/>
    <w:rsid w:val="00691134"/>
    <w:rsid w:val="006A3FBA"/>
    <w:rsid w:val="006B6BCD"/>
    <w:rsid w:val="006C1D55"/>
    <w:rsid w:val="006C55FD"/>
    <w:rsid w:val="006E78C4"/>
    <w:rsid w:val="006F101E"/>
    <w:rsid w:val="006F1F7E"/>
    <w:rsid w:val="006F233A"/>
    <w:rsid w:val="00736C72"/>
    <w:rsid w:val="007526BC"/>
    <w:rsid w:val="007753B6"/>
    <w:rsid w:val="007946C9"/>
    <w:rsid w:val="0079530D"/>
    <w:rsid w:val="00795566"/>
    <w:rsid w:val="007C6BC6"/>
    <w:rsid w:val="007D0573"/>
    <w:rsid w:val="007D0964"/>
    <w:rsid w:val="007D4076"/>
    <w:rsid w:val="00802941"/>
    <w:rsid w:val="008066A2"/>
    <w:rsid w:val="00806C82"/>
    <w:rsid w:val="00807B68"/>
    <w:rsid w:val="00811535"/>
    <w:rsid w:val="00823FFB"/>
    <w:rsid w:val="008255DF"/>
    <w:rsid w:val="008317A0"/>
    <w:rsid w:val="008405A8"/>
    <w:rsid w:val="00852C84"/>
    <w:rsid w:val="00857B54"/>
    <w:rsid w:val="0087105D"/>
    <w:rsid w:val="00873A2B"/>
    <w:rsid w:val="00873D36"/>
    <w:rsid w:val="008A08BE"/>
    <w:rsid w:val="008E67F3"/>
    <w:rsid w:val="008F2A01"/>
    <w:rsid w:val="00902EA8"/>
    <w:rsid w:val="009118BD"/>
    <w:rsid w:val="009221C2"/>
    <w:rsid w:val="00923EFC"/>
    <w:rsid w:val="00945D43"/>
    <w:rsid w:val="00947967"/>
    <w:rsid w:val="00966DAE"/>
    <w:rsid w:val="00974B1D"/>
    <w:rsid w:val="0098402B"/>
    <w:rsid w:val="0098534F"/>
    <w:rsid w:val="009B34B9"/>
    <w:rsid w:val="009B73D9"/>
    <w:rsid w:val="009D07D5"/>
    <w:rsid w:val="009E40FC"/>
    <w:rsid w:val="00A33201"/>
    <w:rsid w:val="00A50590"/>
    <w:rsid w:val="00A51194"/>
    <w:rsid w:val="00A87636"/>
    <w:rsid w:val="00A90D76"/>
    <w:rsid w:val="00AA090C"/>
    <w:rsid w:val="00AB1EE6"/>
    <w:rsid w:val="00AD7178"/>
    <w:rsid w:val="00AE34C0"/>
    <w:rsid w:val="00AE5FEC"/>
    <w:rsid w:val="00AF1C62"/>
    <w:rsid w:val="00B012EF"/>
    <w:rsid w:val="00B2154A"/>
    <w:rsid w:val="00B33266"/>
    <w:rsid w:val="00B35C8B"/>
    <w:rsid w:val="00B83079"/>
    <w:rsid w:val="00B855F0"/>
    <w:rsid w:val="00BB3E55"/>
    <w:rsid w:val="00BB477D"/>
    <w:rsid w:val="00BC495C"/>
    <w:rsid w:val="00BD6FB4"/>
    <w:rsid w:val="00BE1B30"/>
    <w:rsid w:val="00BF386F"/>
    <w:rsid w:val="00BF4903"/>
    <w:rsid w:val="00C018D2"/>
    <w:rsid w:val="00C05F46"/>
    <w:rsid w:val="00C0704F"/>
    <w:rsid w:val="00C337DF"/>
    <w:rsid w:val="00C53346"/>
    <w:rsid w:val="00C547C3"/>
    <w:rsid w:val="00C6056C"/>
    <w:rsid w:val="00C606BA"/>
    <w:rsid w:val="00C64F77"/>
    <w:rsid w:val="00C85DC2"/>
    <w:rsid w:val="00C97468"/>
    <w:rsid w:val="00CA318A"/>
    <w:rsid w:val="00CB0959"/>
    <w:rsid w:val="00CB27AE"/>
    <w:rsid w:val="00CB5F58"/>
    <w:rsid w:val="00CB652A"/>
    <w:rsid w:val="00CC6096"/>
    <w:rsid w:val="00CE04BB"/>
    <w:rsid w:val="00CF539A"/>
    <w:rsid w:val="00D2086D"/>
    <w:rsid w:val="00D20AB5"/>
    <w:rsid w:val="00D245C8"/>
    <w:rsid w:val="00D41811"/>
    <w:rsid w:val="00D45DBD"/>
    <w:rsid w:val="00D613B7"/>
    <w:rsid w:val="00D61EAA"/>
    <w:rsid w:val="00D71329"/>
    <w:rsid w:val="00D7432F"/>
    <w:rsid w:val="00D90830"/>
    <w:rsid w:val="00DC15D1"/>
    <w:rsid w:val="00DE03BC"/>
    <w:rsid w:val="00E0492B"/>
    <w:rsid w:val="00E04C6B"/>
    <w:rsid w:val="00E06619"/>
    <w:rsid w:val="00E212D1"/>
    <w:rsid w:val="00E30210"/>
    <w:rsid w:val="00E303A8"/>
    <w:rsid w:val="00E434B5"/>
    <w:rsid w:val="00E56174"/>
    <w:rsid w:val="00E617BA"/>
    <w:rsid w:val="00E704ED"/>
    <w:rsid w:val="00E7238A"/>
    <w:rsid w:val="00E81B4B"/>
    <w:rsid w:val="00E949D8"/>
    <w:rsid w:val="00EA7332"/>
    <w:rsid w:val="00EC35DB"/>
    <w:rsid w:val="00EC5C3E"/>
    <w:rsid w:val="00EF16E8"/>
    <w:rsid w:val="00EF3F58"/>
    <w:rsid w:val="00EF6C04"/>
    <w:rsid w:val="00F04A03"/>
    <w:rsid w:val="00F07DE2"/>
    <w:rsid w:val="00F30A79"/>
    <w:rsid w:val="00F62EF5"/>
    <w:rsid w:val="00F63087"/>
    <w:rsid w:val="00F7061F"/>
    <w:rsid w:val="00F7578C"/>
    <w:rsid w:val="00F80E80"/>
    <w:rsid w:val="00F8186D"/>
    <w:rsid w:val="00FA03B1"/>
    <w:rsid w:val="00FA0A35"/>
    <w:rsid w:val="00FA59B1"/>
    <w:rsid w:val="00FC565E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9222ED-C212-4733-BB60-9D280490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table" w:styleId="Tabellenraster">
    <w:name w:val="Table Grid"/>
    <w:basedOn w:val="NormaleTabelle"/>
    <w:rsid w:val="0014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31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1AE9"/>
    <w:rPr>
      <w:rFonts w:ascii="Tahoma" w:hAnsi="Tahoma" w:cs="Tahoma"/>
      <w:sz w:val="16"/>
      <w:szCs w:val="16"/>
      <w:lang w:val="en-GB" w:eastAsia="en-US"/>
    </w:rPr>
  </w:style>
  <w:style w:type="paragraph" w:customStyle="1" w:styleId="ekvarbeitsanwfranz">
    <w:name w:val="ekv.arbeitsanw.franz"/>
    <w:link w:val="ekvarbeitsanwfranzChar"/>
    <w:rsid w:val="00597297"/>
    <w:pPr>
      <w:widowControl w:val="0"/>
      <w:tabs>
        <w:tab w:val="left" w:pos="0"/>
        <w:tab w:val="left" w:pos="284"/>
      </w:tabs>
      <w:spacing w:line="240" w:lineRule="exact"/>
    </w:pPr>
    <w:rPr>
      <w:rFonts w:ascii="Arial" w:hAnsi="Arial"/>
      <w:i/>
      <w:noProof/>
      <w:sz w:val="19"/>
      <w:lang w:val="fr-FR" w:eastAsia="fr-FR"/>
    </w:rPr>
  </w:style>
  <w:style w:type="character" w:customStyle="1" w:styleId="ekvarbeitsanwfranzChar">
    <w:name w:val="ekv.arbeitsanw.franz Char"/>
    <w:link w:val="ekvarbeitsanwfranz"/>
    <w:rsid w:val="00597297"/>
    <w:rPr>
      <w:rFonts w:ascii="Arial" w:hAnsi="Arial"/>
      <w:i/>
      <w:noProof/>
      <w:sz w:val="19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Transkript - Digitaler Unterrichtsassistent</vt:lpstr>
    </vt:vector>
  </TitlesOfParts>
  <Company>Ernst Klett Verlag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Transkript - Digitaler Unterrichtsassistent</dc:title>
  <dc:creator>Ernst Klett Verlag</dc:creator>
  <cp:lastModifiedBy>BM</cp:lastModifiedBy>
  <cp:revision>6</cp:revision>
  <dcterms:created xsi:type="dcterms:W3CDTF">2017-11-21T14:50:00Z</dcterms:created>
  <dcterms:modified xsi:type="dcterms:W3CDTF">2017-12-19T14:03:00Z</dcterms:modified>
</cp:coreProperties>
</file>